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2" w:rsidRPr="00A830CB" w:rsidRDefault="00F55FF6" w:rsidP="00AB732B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C9"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A34353" w:rsidP="00F55FF6">
            <w:pPr>
              <w:jc w:val="center"/>
            </w:pPr>
            <w:r>
              <w:t>13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A34353" w:rsidP="00F55FF6">
            <w:pPr>
              <w:jc w:val="center"/>
            </w:pPr>
            <w:r>
              <w:t>сентября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F55FF6">
            <w:r>
              <w:t>016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A34353" w:rsidP="00F55FF6">
            <w:pPr>
              <w:jc w:val="center"/>
            </w:pPr>
            <w:r>
              <w:t>185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r>
              <w:t>п.г.т. Октябрьское</w:t>
            </w:r>
          </w:p>
        </w:tc>
      </w:tr>
    </w:tbl>
    <w:p w:rsidR="00F55FF6" w:rsidRDefault="00F55FF6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CE4E68" w:rsidRDefault="00CE4E68" w:rsidP="00EC35C2"/>
    <w:p w:rsidR="009D336F" w:rsidRDefault="009D336F" w:rsidP="00EC35C2"/>
    <w:p w:rsidR="00852F8E" w:rsidRPr="007D7EA3" w:rsidRDefault="00852F8E" w:rsidP="00852F8E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от </w:t>
      </w:r>
      <w:r w:rsidRPr="005C7EBA">
        <w:t>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t>,</w:t>
      </w:r>
      <w:r w:rsidRPr="005C7EBA">
        <w:t xml:space="preserve">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</w:t>
      </w:r>
      <w:r>
        <w:t xml:space="preserve">и </w:t>
      </w:r>
      <w:r w:rsidRPr="005C7EBA">
        <w:t>экспертизы нормативных правовых актов»</w:t>
      </w:r>
      <w:r>
        <w:t>, 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852F8E" w:rsidRPr="00A830CB" w:rsidRDefault="00852F8E" w:rsidP="00852F8E">
      <w:pPr>
        <w:ind w:firstLine="567"/>
        <w:jc w:val="center"/>
      </w:pPr>
    </w:p>
    <w:p w:rsidR="00852F8E" w:rsidRDefault="00852F8E" w:rsidP="00852F8E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>1.1. часть 1 статьи 5 дополнить пунктом 15 следующего содержания: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«15. осуществление </w:t>
      </w:r>
      <w:r w:rsidRPr="009641B4">
        <w:t>мероприятий в сфере профилактики правонарушений, предусмотренных Федеральным законом «Об основах системы профилактики правонарушений в Росс</w:t>
      </w:r>
      <w:r>
        <w:t>ийской Федерации.»;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>1.2. статью 34 дополнить частями 4, 5 следующего содержания:</w:t>
      </w:r>
    </w:p>
    <w:p w:rsidR="00852F8E" w:rsidRPr="00751E36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r w:rsidRPr="00751E36"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852F8E" w:rsidRPr="00751E36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 xml:space="preserve">1) проектов </w:t>
      </w:r>
      <w:r>
        <w:t>решений Совета поселения</w:t>
      </w:r>
      <w:r w:rsidRPr="00751E36">
        <w:t>, устанавливающих, изменяющих, приостанавливающих, отменяющих местные налоги и сборы;</w:t>
      </w:r>
    </w:p>
    <w:p w:rsidR="00852F8E" w:rsidRPr="00751E36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 xml:space="preserve">2) проектов </w:t>
      </w:r>
      <w:r w:rsidRPr="007E34E6">
        <w:t>решений Совета поселения</w:t>
      </w:r>
      <w:r w:rsidRPr="00751E36">
        <w:t>, регулирующих бюджетные правоотношения.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 xml:space="preserve">5. Оценка регулирующего воздействия проектов муниципальных нормативных правовых актов проводится в целях выявления положений, вводящих избыточные </w:t>
      </w:r>
      <w:r w:rsidRPr="00751E36">
        <w:lastRenderedPageBreak/>
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r>
        <w:t xml:space="preserve">». </w:t>
      </w:r>
    </w:p>
    <w:p w:rsidR="00852F8E" w:rsidRPr="00707FB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852F8E" w:rsidRDefault="00852F8E" w:rsidP="00852F8E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852F8E" w:rsidRDefault="00852F8E" w:rsidP="00852F8E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852F8E" w:rsidRDefault="00852F8E" w:rsidP="00852F8E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вопросам.</w:t>
      </w:r>
    </w:p>
    <w:p w:rsidR="00852F8E" w:rsidRPr="00CE0AB2" w:rsidRDefault="00852F8E" w:rsidP="00852F8E">
      <w:pPr>
        <w:ind w:firstLine="567"/>
        <w:jc w:val="both"/>
      </w:pPr>
    </w:p>
    <w:p w:rsidR="00852F8E" w:rsidRPr="005873B2" w:rsidRDefault="00852F8E" w:rsidP="00852F8E">
      <w:pPr>
        <w:ind w:firstLine="360"/>
        <w:jc w:val="both"/>
      </w:pPr>
    </w:p>
    <w:p w:rsidR="00852F8E" w:rsidRPr="00C4518F" w:rsidRDefault="00F65F7B" w:rsidP="00852F8E">
      <w:pPr>
        <w:jc w:val="both"/>
      </w:pPr>
      <w:r>
        <w:t>Г</w:t>
      </w:r>
      <w:r w:rsidR="00852F8E" w:rsidRPr="00C4518F">
        <w:t>лав</w:t>
      </w:r>
      <w:r>
        <w:t>а</w:t>
      </w:r>
      <w:r w:rsidR="00852F8E" w:rsidRPr="00C4518F">
        <w:t xml:space="preserve"> городского </w:t>
      </w:r>
      <w:r w:rsidR="00852F8E">
        <w:tab/>
      </w:r>
      <w:r w:rsidR="00852F8E">
        <w:tab/>
      </w:r>
      <w:r w:rsidR="00852F8E">
        <w:tab/>
      </w:r>
      <w:r w:rsidR="00852F8E">
        <w:tab/>
      </w:r>
      <w:r w:rsidR="00852F8E">
        <w:tab/>
      </w:r>
      <w:r w:rsidR="00852F8E">
        <w:tab/>
        <w:t xml:space="preserve">Председатель Совета депутатов </w:t>
      </w:r>
    </w:p>
    <w:p w:rsidR="00852F8E" w:rsidRDefault="00852F8E" w:rsidP="00852F8E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852F8E" w:rsidRDefault="00F65F7B" w:rsidP="00852F8E">
      <w:pPr>
        <w:jc w:val="both"/>
      </w:pPr>
      <w:r>
        <w:t>_________________ В.В. Сенченков</w:t>
      </w:r>
      <w:r w:rsidR="00852F8E">
        <w:t xml:space="preserve">           </w:t>
      </w:r>
      <w:r w:rsidR="00852F8E">
        <w:tab/>
      </w:r>
      <w:r w:rsidR="00852F8E">
        <w:tab/>
        <w:t>_______________ Л.Н. Черкасова</w:t>
      </w:r>
    </w:p>
    <w:p w:rsidR="00852F8E" w:rsidRDefault="00852F8E" w:rsidP="00852F8E">
      <w:r>
        <w:t>«____»_____________ 2016 года</w:t>
      </w:r>
      <w:r>
        <w:tab/>
      </w:r>
      <w:r>
        <w:tab/>
      </w:r>
      <w:r>
        <w:tab/>
      </w:r>
      <w:r>
        <w:tab/>
        <w:t xml:space="preserve">«____»______________2016 года </w:t>
      </w:r>
    </w:p>
    <w:p w:rsidR="00852F8E" w:rsidRDefault="00852F8E" w:rsidP="00852F8E">
      <w:pPr>
        <w:jc w:val="both"/>
      </w:pP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F55FF6" w:rsidRDefault="00F55FF6" w:rsidP="001A482C"/>
    <w:p w:rsidR="00AB732B" w:rsidRDefault="00AB732B" w:rsidP="001A482C"/>
    <w:p w:rsidR="00AB732B" w:rsidRDefault="00AB732B" w:rsidP="001A482C"/>
    <w:p w:rsidR="00AB732B" w:rsidRDefault="00AB732B" w:rsidP="001A482C"/>
    <w:p w:rsidR="00AB732B" w:rsidRDefault="00AB732B" w:rsidP="001A482C"/>
    <w:p w:rsidR="00AB732B" w:rsidRDefault="00AB732B" w:rsidP="001A482C"/>
    <w:p w:rsidR="00AB732B" w:rsidRDefault="00AB732B" w:rsidP="001A482C"/>
    <w:sectPr w:rsidR="00AB732B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91" w:rsidRDefault="00181E91" w:rsidP="002E2A4B">
      <w:r>
        <w:separator/>
      </w:r>
    </w:p>
  </w:endnote>
  <w:endnote w:type="continuationSeparator" w:id="0">
    <w:p w:rsidR="00181E91" w:rsidRDefault="00181E91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91" w:rsidRDefault="00181E91" w:rsidP="002E2A4B">
      <w:r>
        <w:separator/>
      </w:r>
    </w:p>
  </w:footnote>
  <w:footnote w:type="continuationSeparator" w:id="0">
    <w:p w:rsidR="00181E91" w:rsidRDefault="00181E91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46279"/>
    <w:rsid w:val="00072A90"/>
    <w:rsid w:val="0007494E"/>
    <w:rsid w:val="00075E52"/>
    <w:rsid w:val="000879B0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1E91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4184"/>
    <w:rsid w:val="00282416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0C27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55448"/>
    <w:rsid w:val="00560919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D7119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264B2"/>
    <w:rsid w:val="00826F58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A8E"/>
    <w:rsid w:val="00901BBA"/>
    <w:rsid w:val="009061B8"/>
    <w:rsid w:val="00906D16"/>
    <w:rsid w:val="00907C0D"/>
    <w:rsid w:val="009118C1"/>
    <w:rsid w:val="00914F14"/>
    <w:rsid w:val="00915186"/>
    <w:rsid w:val="00934D68"/>
    <w:rsid w:val="00936402"/>
    <w:rsid w:val="00937E23"/>
    <w:rsid w:val="009441C4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34353"/>
    <w:rsid w:val="00A613B2"/>
    <w:rsid w:val="00A90D67"/>
    <w:rsid w:val="00A949A9"/>
    <w:rsid w:val="00A9769E"/>
    <w:rsid w:val="00AB25A8"/>
    <w:rsid w:val="00AB732B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2477"/>
    <w:rsid w:val="00B53920"/>
    <w:rsid w:val="00B62651"/>
    <w:rsid w:val="00B768A6"/>
    <w:rsid w:val="00B86967"/>
    <w:rsid w:val="00B9035C"/>
    <w:rsid w:val="00B94FC5"/>
    <w:rsid w:val="00BA40E8"/>
    <w:rsid w:val="00BB455F"/>
    <w:rsid w:val="00BB5F1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65F7B"/>
    <w:rsid w:val="00F83B66"/>
    <w:rsid w:val="00F83F92"/>
    <w:rsid w:val="00F86ACA"/>
    <w:rsid w:val="00F87D3B"/>
    <w:rsid w:val="00F91B7B"/>
    <w:rsid w:val="00F9623F"/>
    <w:rsid w:val="00FA159E"/>
    <w:rsid w:val="00FA4AF3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2016-09-20T10:38:00Z</cp:lastPrinted>
  <dcterms:created xsi:type="dcterms:W3CDTF">2014-03-12T09:03:00Z</dcterms:created>
  <dcterms:modified xsi:type="dcterms:W3CDTF">2016-09-21T05:14:00Z</dcterms:modified>
</cp:coreProperties>
</file>